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4345E">
        <w:rPr>
          <w:rFonts w:ascii="Times New Roman" w:hAnsi="Times New Roman"/>
          <w:b w:val="0"/>
          <w:color w:val="auto"/>
          <w:sz w:val="28"/>
          <w:szCs w:val="28"/>
          <w:lang w:val="uk-UA"/>
        </w:rPr>
        <w:t>107</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A0BAC">
        <w:rPr>
          <w:sz w:val="28"/>
          <w:szCs w:val="28"/>
          <w:lang w:val="uk-UA"/>
        </w:rPr>
        <w:t>Пищику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0A0BAC">
        <w:rPr>
          <w:sz w:val="28"/>
          <w:szCs w:val="28"/>
          <w:lang w:val="uk-UA"/>
        </w:rPr>
        <w:t>Пищика Сергія Миколайовича</w:t>
      </w:r>
      <w:r w:rsidR="00A80121">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w:t>
      </w:r>
      <w:r w:rsidR="009628E8">
        <w:rPr>
          <w:sz w:val="28"/>
          <w:szCs w:val="28"/>
          <w:lang w:val="uk-UA"/>
        </w:rPr>
        <w:t>ом</w:t>
      </w:r>
      <w:r w:rsidR="000B6F24">
        <w:rPr>
          <w:sz w:val="28"/>
          <w:szCs w:val="28"/>
          <w:lang w:val="uk-UA"/>
        </w:rPr>
        <w:t xml:space="preserve">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0121">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0A0BAC">
        <w:rPr>
          <w:sz w:val="28"/>
          <w:szCs w:val="28"/>
          <w:lang w:val="uk-UA"/>
        </w:rPr>
        <w:t xml:space="preserve">Пищику Сергію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0A0BAC">
        <w:rPr>
          <w:sz w:val="28"/>
          <w:szCs w:val="28"/>
          <w:lang w:val="uk-UA"/>
        </w:rPr>
        <w:t>Гладк</w:t>
      </w:r>
      <w:r w:rsidR="00A80121">
        <w:rPr>
          <w:sz w:val="28"/>
          <w:szCs w:val="28"/>
          <w:lang w:val="uk-UA"/>
        </w:rPr>
        <w:t xml:space="preserve">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0A0BAC">
        <w:rPr>
          <w:sz w:val="28"/>
          <w:szCs w:val="28"/>
          <w:lang w:val="uk-UA"/>
        </w:rPr>
        <w:t>Пищику Сергію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0A0BAC">
        <w:rPr>
          <w:sz w:val="28"/>
          <w:szCs w:val="28"/>
          <w:lang w:val="uk-UA"/>
        </w:rPr>
        <w:t>Гладке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E280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0121">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E280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0A0BAC">
        <w:rPr>
          <w:sz w:val="28"/>
          <w:szCs w:val="28"/>
          <w:lang w:val="uk-UA"/>
        </w:rPr>
        <w:t>Гладке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E2808">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EE5" w:rsidRDefault="00077EE5" w:rsidP="002853C1">
      <w:r>
        <w:separator/>
      </w:r>
    </w:p>
  </w:endnote>
  <w:endnote w:type="continuationSeparator" w:id="1">
    <w:p w:rsidR="00077EE5" w:rsidRDefault="00077EE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EE5" w:rsidRDefault="00077EE5" w:rsidP="002853C1">
      <w:r>
        <w:separator/>
      </w:r>
    </w:p>
  </w:footnote>
  <w:footnote w:type="continuationSeparator" w:id="1">
    <w:p w:rsidR="00077EE5" w:rsidRDefault="00077EE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77EE5"/>
    <w:rsid w:val="00080D43"/>
    <w:rsid w:val="000910C4"/>
    <w:rsid w:val="00092B9B"/>
    <w:rsid w:val="00093240"/>
    <w:rsid w:val="00094538"/>
    <w:rsid w:val="000951E8"/>
    <w:rsid w:val="0009704C"/>
    <w:rsid w:val="000A0BA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45E"/>
    <w:rsid w:val="00145132"/>
    <w:rsid w:val="001463CC"/>
    <w:rsid w:val="00151338"/>
    <w:rsid w:val="00156102"/>
    <w:rsid w:val="001577B4"/>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5544"/>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621"/>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7E2808"/>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28E8"/>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018"/>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4074"/>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0CAC"/>
    <w:rsid w:val="00E214F3"/>
    <w:rsid w:val="00E22DBD"/>
    <w:rsid w:val="00E22FA9"/>
    <w:rsid w:val="00E25C23"/>
    <w:rsid w:val="00E36306"/>
    <w:rsid w:val="00E367CA"/>
    <w:rsid w:val="00E37E7E"/>
    <w:rsid w:val="00E41030"/>
    <w:rsid w:val="00E4285C"/>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4711"/>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328</Words>
  <Characters>1876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2021-12-07T12:53:00Z</cp:lastPrinted>
  <dcterms:created xsi:type="dcterms:W3CDTF">2022-01-05T10:31:00Z</dcterms:created>
  <dcterms:modified xsi:type="dcterms:W3CDTF">2022-01-31T10:22:00Z</dcterms:modified>
</cp:coreProperties>
</file>