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574BA" w:rsidRDefault="00B574BA" w:rsidP="00B574B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4BA" w:rsidRDefault="00B574BA" w:rsidP="00B574B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574BA" w:rsidRDefault="00B574BA" w:rsidP="00B574B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F0CD2" w:rsidRDefault="002F0CD2" w:rsidP="002F0CD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2F0CD2" w:rsidRDefault="002F0CD2" w:rsidP="002F0CD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2F0CD2" w:rsidRDefault="002F0CD2" w:rsidP="002F0CD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F0CD2" w:rsidRDefault="002F0CD2" w:rsidP="002F0C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91C97">
        <w:rPr>
          <w:sz w:val="28"/>
          <w:szCs w:val="28"/>
          <w:lang w:val="uk-UA"/>
        </w:rPr>
        <w:t>241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91734">
        <w:rPr>
          <w:szCs w:val="28"/>
        </w:rPr>
        <w:t>Тищенка В.О.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734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Тищенка Владислава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D91734">
        <w:rPr>
          <w:sz w:val="28"/>
          <w:szCs w:val="28"/>
          <w:lang w:val="uk-UA"/>
        </w:rPr>
        <w:t>ину</w:t>
      </w:r>
      <w:r w:rsidR="000C2740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 xml:space="preserve">Тищенку Владиславу Олександровичу </w:t>
      </w:r>
      <w:r w:rsidRPr="00CD0219">
        <w:rPr>
          <w:sz w:val="28"/>
          <w:szCs w:val="28"/>
          <w:lang w:val="uk-UA"/>
        </w:rPr>
        <w:t>(</w:t>
      </w:r>
      <w:r w:rsidR="00D91734">
        <w:rPr>
          <w:sz w:val="28"/>
          <w:szCs w:val="28"/>
          <w:lang w:val="uk-UA"/>
        </w:rPr>
        <w:t>с.Озерне,</w:t>
      </w:r>
      <w:r w:rsidR="000E13FD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вул.</w:t>
      </w:r>
      <w:r w:rsidR="00B82259" w:rsidRPr="00B82259">
        <w:rPr>
          <w:sz w:val="28"/>
          <w:szCs w:val="28"/>
          <w:lang w:val="uk-UA"/>
        </w:rPr>
        <w:t xml:space="preserve"> </w:t>
      </w:r>
      <w:r w:rsidR="00B8225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DD3" w:rsidRDefault="00377DD3" w:rsidP="0060353E">
      <w:r>
        <w:separator/>
      </w:r>
    </w:p>
  </w:endnote>
  <w:endnote w:type="continuationSeparator" w:id="1">
    <w:p w:rsidR="00377DD3" w:rsidRDefault="00377D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DD3" w:rsidRDefault="00377DD3" w:rsidP="0060353E">
      <w:r>
        <w:separator/>
      </w:r>
    </w:p>
  </w:footnote>
  <w:footnote w:type="continuationSeparator" w:id="1">
    <w:p w:rsidR="00377DD3" w:rsidRDefault="00377D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57A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122"/>
    <w:rsid w:val="000C1A2B"/>
    <w:rsid w:val="000C2740"/>
    <w:rsid w:val="000D213F"/>
    <w:rsid w:val="000E13FD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5B7C"/>
    <w:rsid w:val="002C7185"/>
    <w:rsid w:val="002C7978"/>
    <w:rsid w:val="002C7BF3"/>
    <w:rsid w:val="002D183C"/>
    <w:rsid w:val="002D32FE"/>
    <w:rsid w:val="002D5E27"/>
    <w:rsid w:val="002E43D9"/>
    <w:rsid w:val="002F0CD2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7DD3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1C5B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4F6DD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1CC8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17EC0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1B48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574BA"/>
    <w:rsid w:val="00B6307D"/>
    <w:rsid w:val="00B76951"/>
    <w:rsid w:val="00B80213"/>
    <w:rsid w:val="00B80399"/>
    <w:rsid w:val="00B8091B"/>
    <w:rsid w:val="00B80B8B"/>
    <w:rsid w:val="00B81F5C"/>
    <w:rsid w:val="00B82259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3D72"/>
    <w:rsid w:val="00D5698F"/>
    <w:rsid w:val="00D622EA"/>
    <w:rsid w:val="00D64C31"/>
    <w:rsid w:val="00D738C7"/>
    <w:rsid w:val="00D802C7"/>
    <w:rsid w:val="00D82FFA"/>
    <w:rsid w:val="00D85FA6"/>
    <w:rsid w:val="00D91734"/>
    <w:rsid w:val="00D91C97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501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B5A3-A334-4326-9B65-004234D3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2021-12-08T06:56:00Z</cp:lastPrinted>
  <dcterms:created xsi:type="dcterms:W3CDTF">2021-12-03T10:28:00Z</dcterms:created>
  <dcterms:modified xsi:type="dcterms:W3CDTF">2022-01-31T12:49:00Z</dcterms:modified>
</cp:coreProperties>
</file>